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60" w:rsidRDefault="004F6B60" w:rsidP="004F6B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D67">
        <w:rPr>
          <w:rFonts w:ascii="Times New Roman" w:hAnsi="Times New Roman" w:cs="Times New Roman"/>
          <w:b/>
          <w:sz w:val="32"/>
          <w:szCs w:val="32"/>
        </w:rPr>
        <w:t>"За производство высококачественной пищевой продукции"</w:t>
      </w:r>
    </w:p>
    <w:p w:rsidR="00B94FBA" w:rsidRPr="00B94FBA" w:rsidRDefault="00B94FBA" w:rsidP="00B9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94FBA">
        <w:rPr>
          <w:rFonts w:ascii="Times New Roman" w:hAnsi="Times New Roman" w:cs="Times New Roman"/>
          <w:b/>
          <w:sz w:val="28"/>
          <w:szCs w:val="28"/>
        </w:rPr>
        <w:t>родукция из мяса птицы, яйцо и яйцепродукты</w:t>
      </w:r>
    </w:p>
    <w:p w:rsidR="00B94FBA" w:rsidRPr="00C03D67" w:rsidRDefault="00B94FBA" w:rsidP="004F6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FBA" w:rsidRDefault="00B94FBA" w:rsidP="00B94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ЗОЛОТОЙ МЕДАЛЬЮ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4FBA" w:rsidRPr="00403899" w:rsidRDefault="00B94FBA" w:rsidP="00B94F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5245"/>
      </w:tblGrid>
      <w:tr w:rsidR="00B94FBA" w:rsidTr="00B94FBA">
        <w:trPr>
          <w:tblHeader/>
        </w:trPr>
        <w:tc>
          <w:tcPr>
            <w:tcW w:w="1276" w:type="dxa"/>
          </w:tcPr>
          <w:p w:rsidR="00B94FBA" w:rsidRDefault="00B94FBA" w:rsidP="00144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B94FBA" w:rsidRDefault="00B94FBA" w:rsidP="00144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94FBA" w:rsidRDefault="00B94FBA" w:rsidP="00144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Предприятие-изготовитель с указанием региона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B94FBA" w:rsidTr="00B94FBA">
        <w:trPr>
          <w:trHeight w:val="3326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Pr="00846277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717F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717F44">
              <w:rPr>
                <w:rFonts w:ascii="Times New Roman" w:hAnsi="Times New Roman" w:cs="Times New Roman"/>
                <w:sz w:val="28"/>
                <w:szCs w:val="28"/>
              </w:rPr>
              <w:t>Нагайбакский</w:t>
            </w:r>
            <w:proofErr w:type="spellEnd"/>
            <w:r w:rsidRPr="00717F44">
              <w:rPr>
                <w:rFonts w:ascii="Times New Roman" w:hAnsi="Times New Roman" w:cs="Times New Roman"/>
                <w:sz w:val="28"/>
                <w:szCs w:val="28"/>
              </w:rPr>
              <w:t xml:space="preserve"> птицеводческий комплекс"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Челябинская область</w:t>
            </w:r>
          </w:p>
        </w:tc>
        <w:tc>
          <w:tcPr>
            <w:tcW w:w="5245" w:type="dxa"/>
          </w:tcPr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цыпленка-бройлера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1 сорт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натуральные полуфабрикаты: грудка;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полуфабрикат из мяса птицы фаршированный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панированный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Куриная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слойка с сыром";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полуфабрикат в тесте формованный: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Кальцоне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по-домашнему";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полуфабрикат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замороженный с мясом птицы: "Колбаски для гриля с сыром"</w:t>
            </w:r>
          </w:p>
        </w:tc>
      </w:tr>
      <w:tr w:rsidR="00B94FBA" w:rsidTr="00B94FBA">
        <w:trPr>
          <w:trHeight w:val="2112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E6">
              <w:rPr>
                <w:rFonts w:ascii="Times New Roman" w:hAnsi="Times New Roman" w:cs="Times New Roman"/>
                <w:sz w:val="28"/>
                <w:szCs w:val="28"/>
              </w:rPr>
              <w:t>АО "Ярославский бройлер"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Ярославская область</w:t>
            </w:r>
          </w:p>
        </w:tc>
        <w:tc>
          <w:tcPr>
            <w:tcW w:w="5245" w:type="dxa"/>
          </w:tcPr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"Самарский" варено-копченый;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-полуфабрикаты натуральные: "Филе грудки";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-полуфабрикаты рубленые: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Наггетсы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Классические";</w:t>
            </w:r>
          </w:p>
        </w:tc>
      </w:tr>
      <w:tr w:rsidR="00B94FBA" w:rsidTr="00B94FBA">
        <w:trPr>
          <w:trHeight w:val="1121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"Пионерское" </w:t>
            </w:r>
          </w:p>
          <w:p w:rsidR="00B94FBA" w:rsidRPr="00DB4EE6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Яйц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курин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пищевые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ые: 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"Деревенское"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первой  категории;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"Здоровье" первой  категории</w:t>
            </w:r>
          </w:p>
        </w:tc>
      </w:tr>
      <w:tr w:rsidR="00B94FBA" w:rsidTr="00B94FBA">
        <w:trPr>
          <w:trHeight w:val="1265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2CE6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АПК «Красная Поляна»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2CE6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сорта;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"Праздничный" вареный, высшего сорта</w:t>
            </w:r>
          </w:p>
        </w:tc>
      </w:tr>
      <w:tr w:rsidR="00B94FBA" w:rsidTr="00B94FBA">
        <w:trPr>
          <w:trHeight w:val="2659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«Курская птицефабрика»</w:t>
            </w:r>
          </w:p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Pr="00D67B4E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полуфабрикаты натуральные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куриная отбивная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Наслада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колбасные изделия из мяса птицы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колбаса "Казацкая слобода" варено-копченая, 1 сорта;</w:t>
            </w:r>
          </w:p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6277">
              <w:rPr>
                <w:rFonts w:ascii="Times New Roman" w:hAnsi="Times New Roman" w:cs="Times New Roman"/>
                <w:sz w:val="28"/>
                <w:szCs w:val="28"/>
              </w:rPr>
              <w:t>сосиски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Любавинские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со сливочным маслом</w:t>
            </w:r>
          </w:p>
        </w:tc>
      </w:tr>
      <w:tr w:rsidR="00B94FBA" w:rsidTr="00B94FBA">
        <w:trPr>
          <w:trHeight w:val="2274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сосиски "Венские" из мяса индеек, высшего сорта, в коллагеновой оболочке, ТМ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колбаса утиная "Изысканная"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ТМ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FBA" w:rsidTr="00B94FBA">
        <w:trPr>
          <w:trHeight w:val="1298"/>
        </w:trPr>
        <w:tc>
          <w:tcPr>
            <w:tcW w:w="1276" w:type="dxa"/>
            <w:vMerge w:val="restart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"Управляющая компания "Русское поле"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полуфабрикаты: "Бифштекс";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колбаски "Охотничьи"</w:t>
            </w:r>
          </w:p>
        </w:tc>
      </w:tr>
      <w:tr w:rsidR="00B94FBA" w:rsidTr="00B94FBA">
        <w:trPr>
          <w:trHeight w:val="2918"/>
        </w:trPr>
        <w:tc>
          <w:tcPr>
            <w:tcW w:w="1276" w:type="dxa"/>
            <w:vMerge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птицы,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изделия: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колбаса "Ветчинно-рубленная"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второго сорта;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колбаски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"Белые" с петрушкой, сорт экстра;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сосиски "Венские", второго сорта</w:t>
            </w:r>
          </w:p>
        </w:tc>
      </w:tr>
      <w:tr w:rsidR="00B94FBA" w:rsidTr="00B94FBA">
        <w:trPr>
          <w:trHeight w:val="2565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Белгранкорм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94FBA" w:rsidRPr="00846277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5245" w:type="dxa"/>
          </w:tcPr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Pr="00167FBD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полуфабрикаты натуральные: грудка с кожей;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бедро бескостное;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окорочок особый;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крыло целое;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крыло в маринаде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Мексиканский</w:t>
            </w:r>
            <w:proofErr w:type="gramEnd"/>
          </w:p>
        </w:tc>
      </w:tr>
      <w:tr w:rsidR="00B94FBA" w:rsidTr="00B94FBA"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САС СПК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Экоптица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5245" w:type="dxa"/>
          </w:tcPr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филе без кожи цыпленка-бройлера</w:t>
            </w:r>
          </w:p>
        </w:tc>
      </w:tr>
      <w:tr w:rsidR="00B94FBA" w:rsidTr="00B94FBA">
        <w:trPr>
          <w:trHeight w:val="1449"/>
        </w:trPr>
        <w:tc>
          <w:tcPr>
            <w:tcW w:w="1276" w:type="dxa"/>
            <w:vMerge w:val="restart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"Птицефабрика "</w:t>
            </w:r>
            <w:proofErr w:type="spellStart"/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А.А. Созонова Тюменская область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Яйц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курин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пищевые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ые: 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-«Живица»</w:t>
            </w: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отборной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первой категории; </w:t>
            </w:r>
          </w:p>
        </w:tc>
      </w:tr>
      <w:tr w:rsidR="00B94FBA" w:rsidTr="00B94FBA">
        <w:tc>
          <w:tcPr>
            <w:tcW w:w="1276" w:type="dxa"/>
            <w:vMerge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 xml:space="preserve">олбаса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рубленая</w:t>
            </w:r>
          </w:p>
        </w:tc>
      </w:tr>
      <w:tr w:rsidR="00B94FBA" w:rsidTr="00B94FBA"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АгроБазис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"Башкирский гусь"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"Соломка" из мяса гуся вяленая</w:t>
            </w:r>
          </w:p>
        </w:tc>
      </w:tr>
      <w:tr w:rsidR="00B94FBA" w:rsidTr="00B94FBA">
        <w:trPr>
          <w:trHeight w:val="2132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птицефабрика-племенной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завод"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колбаса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"Пикантная", 1 сорта;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копчено-вареный, высшего сорта;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мясо прессованное фаршированное </w:t>
            </w:r>
          </w:p>
        </w:tc>
      </w:tr>
      <w:tr w:rsidR="00B94FBA" w:rsidTr="00B94FBA"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"Саратовская макаронная фабрика"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облсть</w:t>
            </w:r>
            <w:proofErr w:type="spellEnd"/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полуфабрикат из мяса кур "Пельмени"</w:t>
            </w:r>
          </w:p>
        </w:tc>
      </w:tr>
      <w:tr w:rsidR="00B94FBA" w:rsidTr="00B94FBA">
        <w:trPr>
          <w:trHeight w:val="1850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Pr="00864516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 w:rsidRPr="00717F44">
              <w:rPr>
                <w:rFonts w:ascii="Times New Roman" w:hAnsi="Times New Roman" w:cs="Times New Roman"/>
                <w:sz w:val="28"/>
                <w:szCs w:val="28"/>
              </w:rPr>
              <w:t>"Уральский Бройлер"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</w:t>
            </w:r>
          </w:p>
        </w:tc>
        <w:tc>
          <w:tcPr>
            <w:tcW w:w="5245" w:type="dxa"/>
          </w:tcPr>
          <w:p w:rsidR="00B94FBA" w:rsidRPr="006326CF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26CF">
              <w:rPr>
                <w:rFonts w:ascii="Times New Roman" w:hAnsi="Times New Roman" w:cs="Times New Roman"/>
                <w:sz w:val="28"/>
                <w:szCs w:val="28"/>
              </w:rPr>
              <w:t>Продукци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326CF">
              <w:rPr>
                <w:rFonts w:ascii="Times New Roman" w:hAnsi="Times New Roman" w:cs="Times New Roman"/>
                <w:sz w:val="28"/>
                <w:szCs w:val="28"/>
              </w:rPr>
              <w:t xml:space="preserve"> из мяса птицы: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717F44">
              <w:rPr>
                <w:rFonts w:ascii="Times New Roman" w:hAnsi="Times New Roman" w:cs="Times New Roman"/>
                <w:sz w:val="28"/>
                <w:szCs w:val="28"/>
              </w:rPr>
              <w:t xml:space="preserve">етчина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"Пожарская" экстра;</w:t>
            </w:r>
          </w:p>
          <w:p w:rsidR="00B94FBA" w:rsidRPr="006326CF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колбаса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сырокпченая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"Салями куриная, 1 сорта;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колбаса "Сервелат куриный"</w:t>
            </w:r>
          </w:p>
        </w:tc>
      </w:tr>
      <w:tr w:rsidR="00B94FBA" w:rsidTr="00B94FBA">
        <w:trPr>
          <w:trHeight w:val="1620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70B1">
              <w:rPr>
                <w:rFonts w:ascii="Times New Roman" w:hAnsi="Times New Roman" w:cs="Times New Roman"/>
                <w:sz w:val="28"/>
                <w:szCs w:val="28"/>
              </w:rPr>
              <w:t xml:space="preserve">СПК Птицефабрика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«Гайская»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Яйц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курин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пищевые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ые;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 xml:space="preserve">"Деревенское"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</w:p>
        </w:tc>
      </w:tr>
      <w:tr w:rsidR="00B94FBA" w:rsidTr="00B94FBA"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Чебоксаркий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мясокомбинат"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рулет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фаршированный с черносливом</w:t>
            </w:r>
          </w:p>
        </w:tc>
      </w:tr>
      <w:tr w:rsidR="00B94FBA" w:rsidTr="00B94FBA">
        <w:trPr>
          <w:trHeight w:val="1298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F44">
              <w:rPr>
                <w:rFonts w:ascii="Times New Roman" w:hAnsi="Times New Roman" w:cs="Times New Roman"/>
                <w:sz w:val="28"/>
                <w:szCs w:val="28"/>
              </w:rPr>
              <w:t>ЗАО "Агрофирма "Восток"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Волгоградская область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Яйц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курин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пищевые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ые: 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отборной категории; 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первой категории;</w:t>
            </w:r>
          </w:p>
        </w:tc>
      </w:tr>
      <w:tr w:rsidR="00B94FBA" w:rsidTr="00B94FBA">
        <w:trPr>
          <w:trHeight w:val="1298"/>
        </w:trPr>
        <w:tc>
          <w:tcPr>
            <w:tcW w:w="1276" w:type="dxa"/>
            <w:vMerge w:val="restart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ПАО "Птицефабрика Челябинская"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Яйц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курин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пищевые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ые: 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высшей</w:t>
            </w: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второй категории</w:t>
            </w:r>
          </w:p>
        </w:tc>
      </w:tr>
      <w:tr w:rsidR="00B94FBA" w:rsidTr="00B94FBA">
        <w:tc>
          <w:tcPr>
            <w:tcW w:w="1276" w:type="dxa"/>
            <w:vMerge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94FBA" w:rsidRPr="00864516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яичные пищевые: меланж яичный жидкий пастеризованный</w:t>
            </w:r>
          </w:p>
        </w:tc>
      </w:tr>
      <w:tr w:rsidR="00B94FBA" w:rsidTr="00B94FBA">
        <w:trPr>
          <w:trHeight w:val="1635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6277">
              <w:rPr>
                <w:rFonts w:ascii="Times New Roman" w:hAnsi="Times New Roman" w:cs="Times New Roman"/>
                <w:sz w:val="28"/>
                <w:szCs w:val="28"/>
              </w:rPr>
              <w:t>Группа Компаний "Здоровая Ферма"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тушка цыпленка-бройлера, 1 категории;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-полуфабрикаты из мяса птицы – голень;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варено-копченый "Классический"</w:t>
            </w:r>
          </w:p>
        </w:tc>
      </w:tr>
      <w:tr w:rsidR="00B94FBA" w:rsidTr="00B94FBA">
        <w:trPr>
          <w:trHeight w:val="2132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 </w:t>
            </w:r>
            <w:r w:rsidRPr="0084627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Торговый Дом "Белая птица</w:t>
            </w:r>
            <w:r w:rsidRPr="0084627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FBA" w:rsidRPr="00717F44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 область</w:t>
            </w:r>
          </w:p>
        </w:tc>
        <w:tc>
          <w:tcPr>
            <w:tcW w:w="5245" w:type="dxa"/>
          </w:tcPr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46277">
              <w:rPr>
                <w:rFonts w:ascii="Times New Roman" w:hAnsi="Times New Roman" w:cs="Times New Roman"/>
                <w:sz w:val="28"/>
                <w:szCs w:val="28"/>
              </w:rPr>
              <w:t xml:space="preserve">олуфабрикаты натуральные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грудка с кожей;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филе малое;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кулинарные изделия: филе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темпуре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сорт экстра</w:t>
            </w:r>
          </w:p>
        </w:tc>
      </w:tr>
      <w:tr w:rsidR="00B94FBA" w:rsidTr="00B94FBA">
        <w:trPr>
          <w:trHeight w:val="1620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 </w:t>
            </w:r>
            <w:proofErr w:type="spellStart"/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Дамате</w:t>
            </w:r>
            <w:proofErr w:type="spellEnd"/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(ООО "Новые фермы")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5245" w:type="dxa"/>
          </w:tcPr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котлеты из индейки с паприкой;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котлеты из индейки "Сливочные с зеленью"</w:t>
            </w:r>
          </w:p>
        </w:tc>
      </w:tr>
      <w:tr w:rsidR="00B94FBA" w:rsidTr="00B94FBA"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Национальный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Агропищевой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Союз"</w:t>
            </w:r>
          </w:p>
          <w:p w:rsidR="00B94FBA" w:rsidRPr="00864516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полуфабрикаты рубленые: котлеты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По-Пожарски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FBA" w:rsidTr="00B94FBA">
        <w:trPr>
          <w:trHeight w:val="1620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"Птицефабрика "Михайловская"</w:t>
            </w:r>
          </w:p>
          <w:p w:rsidR="00B94FBA" w:rsidRPr="00717F44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5245" w:type="dxa"/>
          </w:tcPr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"Фермерский" варено-копченный (элит);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карпаччо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сырокопченое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куриной грудки</w:t>
            </w:r>
          </w:p>
        </w:tc>
      </w:tr>
      <w:tr w:rsidR="00B94FBA" w:rsidTr="00B94FBA">
        <w:trPr>
          <w:trHeight w:val="1962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«Птицефабрик «Среднеуральская»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5245" w:type="dxa"/>
          </w:tcPr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-ветчина куриная, высшего сорта;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«Самарский»;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ромштекс из мяса птицы;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пельмени «Пикантные»</w:t>
            </w:r>
          </w:p>
        </w:tc>
      </w:tr>
      <w:tr w:rsidR="00B94FBA" w:rsidTr="00B94FBA">
        <w:trPr>
          <w:trHeight w:val="1726"/>
        </w:trPr>
        <w:tc>
          <w:tcPr>
            <w:tcW w:w="1276" w:type="dxa"/>
            <w:vMerge w:val="restart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Равис</w:t>
            </w:r>
            <w:proofErr w:type="spellEnd"/>
            <w:r w:rsidRPr="00864516">
              <w:rPr>
                <w:rFonts w:ascii="Times New Roman" w:hAnsi="Times New Roman" w:cs="Times New Roman"/>
                <w:sz w:val="28"/>
                <w:szCs w:val="28"/>
              </w:rPr>
              <w:t xml:space="preserve"> - птицефабрика Сосновская"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тушка ц</w:t>
            </w: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ыпленк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ройлер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«Сочная»;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пельмени куриные «Московские»;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пельмени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Еткульские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-котлеты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киевски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94FBA" w:rsidTr="00B94FBA">
        <w:trPr>
          <w:trHeight w:val="2262"/>
        </w:trPr>
        <w:tc>
          <w:tcPr>
            <w:tcW w:w="1276" w:type="dxa"/>
            <w:vMerge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буженина из мяса птицы;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-колбаса «Рубленая»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колбаса «Необыкновенная»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карпаччо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мяса птицы</w:t>
            </w:r>
          </w:p>
        </w:tc>
      </w:tr>
      <w:tr w:rsidR="00B94FBA" w:rsidTr="00B94FBA">
        <w:trPr>
          <w:trHeight w:val="1620"/>
        </w:trPr>
        <w:tc>
          <w:tcPr>
            <w:tcW w:w="1276" w:type="dxa"/>
            <w:vMerge w:val="restart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B94FBA" w:rsidRPr="00846277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717F44">
              <w:rPr>
                <w:rFonts w:ascii="Times New Roman" w:hAnsi="Times New Roman" w:cs="Times New Roman"/>
                <w:sz w:val="28"/>
                <w:szCs w:val="28"/>
              </w:rPr>
              <w:t>"Магнитогорский птицеводческий комплекс"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Челябинская область</w:t>
            </w:r>
          </w:p>
        </w:tc>
        <w:tc>
          <w:tcPr>
            <w:tcW w:w="5245" w:type="dxa"/>
          </w:tcPr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Pr="00167FBD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кулинарное изделие - филе «Су-Вид»;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колбаса «Сервелат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Пепперони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первого сорта</w:t>
            </w:r>
          </w:p>
        </w:tc>
      </w:tr>
      <w:tr w:rsidR="00B94FBA" w:rsidTr="00B94FBA">
        <w:trPr>
          <w:trHeight w:val="1220"/>
        </w:trPr>
        <w:tc>
          <w:tcPr>
            <w:tcW w:w="1276" w:type="dxa"/>
            <w:vMerge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94FBA" w:rsidRPr="00846277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Яйц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курин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пищевые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ые: «Витаминное» первой категории;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«Деревенское» первой категории </w:t>
            </w:r>
          </w:p>
        </w:tc>
      </w:tr>
      <w:tr w:rsidR="00B94FBA" w:rsidTr="00B94FBA"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«Отечественный продукт»</w:t>
            </w:r>
          </w:p>
          <w:p w:rsidR="00B94FBA" w:rsidRPr="00846277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тушка гуся</w:t>
            </w:r>
          </w:p>
        </w:tc>
      </w:tr>
      <w:tr w:rsidR="00B94FBA" w:rsidTr="00B94FBA">
        <w:trPr>
          <w:trHeight w:val="1406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r w:rsidRPr="002A2932">
              <w:rPr>
                <w:rFonts w:ascii="Times New Roman" w:hAnsi="Times New Roman" w:cs="Times New Roman"/>
                <w:sz w:val="28"/>
                <w:szCs w:val="28"/>
              </w:rPr>
              <w:t xml:space="preserve">Птицефабрика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A2932">
              <w:rPr>
                <w:rFonts w:ascii="Times New Roman" w:hAnsi="Times New Roman" w:cs="Times New Roman"/>
                <w:sz w:val="28"/>
                <w:szCs w:val="28"/>
              </w:rPr>
              <w:t>Ново-Петровская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Московская область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 - т</w:t>
            </w:r>
            <w:r w:rsidRPr="002A2932">
              <w:rPr>
                <w:rFonts w:ascii="Times New Roman" w:hAnsi="Times New Roman" w:cs="Times New Roman"/>
                <w:sz w:val="28"/>
                <w:szCs w:val="28"/>
              </w:rPr>
              <w:t xml:space="preserve">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ыпленк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ройлер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сорта; 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-полуфабрикат натуральный «Бедро бескостное без кожи»</w:t>
            </w:r>
          </w:p>
        </w:tc>
      </w:tr>
      <w:tr w:rsidR="00B94FBA" w:rsidTr="00B94FBA">
        <w:trPr>
          <w:trHeight w:val="2274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Pr="00717F44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 w:rsidRPr="00DB4EE6">
              <w:rPr>
                <w:rFonts w:ascii="Times New Roman" w:hAnsi="Times New Roman" w:cs="Times New Roman"/>
                <w:sz w:val="28"/>
                <w:szCs w:val="28"/>
              </w:rPr>
              <w:t>ПКФ "</w:t>
            </w:r>
            <w:proofErr w:type="spellStart"/>
            <w:r w:rsidRPr="00DB4EE6">
              <w:rPr>
                <w:rFonts w:ascii="Times New Roman" w:hAnsi="Times New Roman" w:cs="Times New Roman"/>
                <w:sz w:val="28"/>
                <w:szCs w:val="28"/>
              </w:rPr>
              <w:t>РусАгроГрупп</w:t>
            </w:r>
            <w:proofErr w:type="spellEnd"/>
            <w:r w:rsidRPr="00DB4E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Яичную продукцию: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Pr="00DB4EE6">
              <w:rPr>
                <w:rFonts w:ascii="Times New Roman" w:hAnsi="Times New Roman" w:cs="Times New Roman"/>
                <w:sz w:val="28"/>
                <w:szCs w:val="28"/>
              </w:rPr>
              <w:t>ичный белок жидкий пастеризованный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B4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Pr="00DB4EE6">
              <w:rPr>
                <w:rFonts w:ascii="Times New Roman" w:hAnsi="Times New Roman" w:cs="Times New Roman"/>
                <w:sz w:val="28"/>
                <w:szCs w:val="28"/>
              </w:rPr>
              <w:t>ичный желток жидкий пастеризованный</w:t>
            </w:r>
            <w:proofErr w:type="gramStart"/>
            <w:r w:rsidRPr="00DB4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Pr="00DB4EE6">
              <w:rPr>
                <w:rFonts w:ascii="Times New Roman" w:hAnsi="Times New Roman" w:cs="Times New Roman"/>
                <w:sz w:val="28"/>
                <w:szCs w:val="28"/>
              </w:rPr>
              <w:t xml:space="preserve">ичный меланж жидкий пастеризованный </w:t>
            </w:r>
          </w:p>
        </w:tc>
      </w:tr>
      <w:tr w:rsidR="00B94FBA" w:rsidTr="00B94FBA">
        <w:trPr>
          <w:trHeight w:val="2264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F4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Юбилейня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птицефабрика" 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5245" w:type="dxa"/>
          </w:tcPr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 "Хорошее дело"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иле цыпленка-бройлера "</w:t>
            </w:r>
            <w:proofErr w:type="spellStart"/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Карпаччо</w:t>
            </w:r>
            <w:proofErr w:type="spellEnd"/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сырокопченое;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пивунки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хрящиков цыплят-бройлеров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копчено-вареные</w:t>
            </w:r>
            <w:proofErr w:type="gramEnd"/>
          </w:p>
        </w:tc>
      </w:tr>
      <w:tr w:rsidR="00B94FBA" w:rsidTr="00B94FBA">
        <w:trPr>
          <w:trHeight w:val="2274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-Бройлер»</w:t>
            </w:r>
          </w:p>
          <w:p w:rsidR="00B94FBA" w:rsidRPr="00717F44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птицы, ТМ «Первая свежесть»: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-полуфабрикаты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рубленые-котлеты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фри с сыром;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-колбаски гриль  «Нежные»;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шарики куриные</w:t>
            </w:r>
          </w:p>
        </w:tc>
      </w:tr>
      <w:tr w:rsidR="00B94FBA" w:rsidTr="00B94FBA">
        <w:trPr>
          <w:trHeight w:val="2841"/>
        </w:trPr>
        <w:tc>
          <w:tcPr>
            <w:tcW w:w="1276" w:type="dxa"/>
            <w:vMerge w:val="restart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B94FBA" w:rsidRPr="00846277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"ПРОД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EE6">
              <w:rPr>
                <w:rFonts w:ascii="Times New Roman" w:hAnsi="Times New Roman" w:cs="Times New Roman"/>
                <w:sz w:val="28"/>
                <w:szCs w:val="28"/>
              </w:rPr>
              <w:t xml:space="preserve">Птицефабрика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B4EE6">
              <w:rPr>
                <w:rFonts w:ascii="Times New Roman" w:hAnsi="Times New Roman" w:cs="Times New Roman"/>
                <w:sz w:val="28"/>
                <w:szCs w:val="28"/>
              </w:rPr>
              <w:t>Калужская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Калужская область</w:t>
            </w:r>
          </w:p>
        </w:tc>
        <w:tc>
          <w:tcPr>
            <w:tcW w:w="5245" w:type="dxa"/>
          </w:tcPr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из мяса птицы ТМ </w:t>
            </w:r>
            <w:r w:rsidRPr="00DB4EE6">
              <w:rPr>
                <w:rFonts w:ascii="Times New Roman" w:hAnsi="Times New Roman" w:cs="Times New Roman"/>
                <w:sz w:val="28"/>
                <w:szCs w:val="28"/>
              </w:rPr>
              <w:t>Троекурово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Pr="00167FBD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полуфабрикаты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натуральные-кусочки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куриного филе в кисло-сладком соусе;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котлеты куриные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Дервенские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-шницель натуральный;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шницель куриный рубленый;</w:t>
            </w:r>
          </w:p>
          <w:p w:rsidR="00B94FBA" w:rsidRPr="00167FBD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колбаски гриль «Кантри» с яблоком</w:t>
            </w:r>
          </w:p>
        </w:tc>
      </w:tr>
      <w:tr w:rsidR="00B94FBA" w:rsidTr="00B94FBA">
        <w:trPr>
          <w:trHeight w:val="2541"/>
        </w:trPr>
        <w:tc>
          <w:tcPr>
            <w:tcW w:w="1276" w:type="dxa"/>
            <w:vMerge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из мяса птицы ТМ </w:t>
            </w:r>
            <w:r w:rsidRPr="00DB4EE6">
              <w:rPr>
                <w:rFonts w:ascii="Times New Roman" w:hAnsi="Times New Roman" w:cs="Times New Roman"/>
                <w:sz w:val="28"/>
                <w:szCs w:val="28"/>
              </w:rPr>
              <w:t>РОКОКО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</w:t>
            </w:r>
            <w:r w:rsidRPr="00DB4EE6">
              <w:rPr>
                <w:rFonts w:ascii="Times New Roman" w:hAnsi="Times New Roman" w:cs="Times New Roman"/>
                <w:sz w:val="28"/>
                <w:szCs w:val="28"/>
              </w:rPr>
              <w:t xml:space="preserve">иле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бедра;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филе для барбекю;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окорочок бескостный без кожи;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для запекания со специями и травами;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-фарш превосходный</w:t>
            </w:r>
          </w:p>
        </w:tc>
      </w:tr>
      <w:tr w:rsidR="00B94FBA" w:rsidTr="00B94FBA"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«Мясоперерабатывающее предприятие «ТЕМП»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-колбаса «Пикник»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</w:p>
        </w:tc>
      </w:tr>
      <w:tr w:rsidR="00B94FBA" w:rsidTr="00B94FBA"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«Велес-Агро»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тушка цыпленка-бройлера зернового кормления</w:t>
            </w:r>
          </w:p>
        </w:tc>
      </w:tr>
      <w:tr w:rsidR="00B94FBA" w:rsidTr="00B94FBA">
        <w:trPr>
          <w:trHeight w:val="2274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4FBA" w:rsidRPr="00846277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r w:rsidRPr="00DB4EE6">
              <w:rPr>
                <w:rFonts w:ascii="Times New Roman" w:hAnsi="Times New Roman" w:cs="Times New Roman"/>
                <w:sz w:val="28"/>
                <w:szCs w:val="28"/>
              </w:rPr>
              <w:t>Волжанин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Ярославская область</w:t>
            </w:r>
          </w:p>
        </w:tc>
        <w:tc>
          <w:tcPr>
            <w:tcW w:w="524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Яйц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курин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пищевые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ые: </w:t>
            </w:r>
          </w:p>
          <w:p w:rsidR="00B94FBA" w:rsidRPr="00167FBD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отборной категории;</w:t>
            </w:r>
          </w:p>
          <w:p w:rsidR="00B94FBA" w:rsidRPr="00167FBD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«Волжанин» первой  категории;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«Волжское утро» 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  категории</w:t>
            </w:r>
          </w:p>
        </w:tc>
      </w:tr>
    </w:tbl>
    <w:p w:rsidR="00B94FBA" w:rsidRDefault="00B94FBA" w:rsidP="00B94F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FBA" w:rsidRDefault="00B94FBA" w:rsidP="00B94F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FBA" w:rsidRDefault="00B94FBA" w:rsidP="00B94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BA" w:rsidRDefault="00B94FBA" w:rsidP="00B94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BA" w:rsidRDefault="00B94FBA" w:rsidP="00B94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BA" w:rsidRDefault="00B94FBA" w:rsidP="00B94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BA" w:rsidRDefault="00B94FBA" w:rsidP="00B94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BA" w:rsidRDefault="00B94FBA" w:rsidP="00B94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BA" w:rsidRDefault="00B94FBA" w:rsidP="00B94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BA" w:rsidRDefault="00B94FBA" w:rsidP="00B94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BA" w:rsidRDefault="00B94FBA" w:rsidP="00B94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BA" w:rsidRDefault="00B94FBA" w:rsidP="00B94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BA" w:rsidRDefault="00B94FBA" w:rsidP="00B94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СЕРЕБРЯНОЙ МЕДАЛЬЮ </w:t>
      </w:r>
      <w:proofErr w:type="gramStart"/>
      <w:r w:rsidRPr="00B94FBA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B94FBA">
        <w:rPr>
          <w:rFonts w:ascii="Times New Roman" w:hAnsi="Times New Roman" w:cs="Times New Roman"/>
          <w:sz w:val="28"/>
          <w:szCs w:val="28"/>
        </w:rPr>
        <w:t>:</w:t>
      </w:r>
    </w:p>
    <w:p w:rsidR="00B94FBA" w:rsidRPr="00403899" w:rsidRDefault="00B94FBA" w:rsidP="00B94F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4395"/>
        <w:gridCol w:w="4536"/>
      </w:tblGrid>
      <w:tr w:rsidR="00B94FBA" w:rsidTr="00B94FBA">
        <w:trPr>
          <w:tblHeader/>
        </w:trPr>
        <w:tc>
          <w:tcPr>
            <w:tcW w:w="1276" w:type="dxa"/>
          </w:tcPr>
          <w:p w:rsidR="00B94FBA" w:rsidRDefault="00B94FBA" w:rsidP="00144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B94FBA" w:rsidRDefault="00B94FBA" w:rsidP="00144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94FBA" w:rsidRDefault="00B94FBA" w:rsidP="00144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Предприятие-изготовитель с указанием региона</w:t>
            </w:r>
          </w:p>
        </w:tc>
        <w:tc>
          <w:tcPr>
            <w:tcW w:w="4536" w:type="dxa"/>
          </w:tcPr>
          <w:p w:rsidR="00B94FBA" w:rsidRDefault="00B94FBA" w:rsidP="00144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B94FBA" w:rsidTr="00B94FBA">
        <w:trPr>
          <w:trHeight w:val="2596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«Баширов И.В.»</w:t>
            </w:r>
          </w:p>
          <w:p w:rsidR="00B94FBA" w:rsidRPr="006326CF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26CF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 - к</w:t>
            </w:r>
            <w:r w:rsidRPr="00DB5CBB">
              <w:rPr>
                <w:rFonts w:ascii="Times New Roman" w:hAnsi="Times New Roman" w:cs="Times New Roman"/>
                <w:sz w:val="28"/>
                <w:szCs w:val="28"/>
              </w:rPr>
              <w:t>олбас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"По-охотничьи"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полуфабрикат из мяса птицы: "Голубцы ленивые";</w:t>
            </w:r>
          </w:p>
          <w:p w:rsidR="00B94FBA" w:rsidRPr="009D0408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полуфабрикаты рубленые: котлеты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Пощуповские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B94FBA" w:rsidTr="00B94FBA">
        <w:trPr>
          <w:trHeight w:val="1942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Аграрная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группа-Кемеровский мясокомбинат"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453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колбаса сырокопченая "Куриная" деликатесная, 1 сорта;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колбаса "Филейная"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сорта</w:t>
            </w:r>
          </w:p>
        </w:tc>
      </w:tr>
      <w:tr w:rsidR="00B94FBA" w:rsidTr="00B94FBA">
        <w:trPr>
          <w:trHeight w:val="1952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Птицефабрика "</w:t>
            </w:r>
            <w:proofErr w:type="spellStart"/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Моргаушская</w:t>
            </w:r>
            <w:proofErr w:type="spellEnd"/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453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Яйц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курин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пищевые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Моргаушское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яйцо";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отборной категории;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первой категории;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второй категории</w:t>
            </w:r>
          </w:p>
        </w:tc>
      </w:tr>
      <w:tr w:rsidR="00B94FBA" w:rsidTr="00B94FBA">
        <w:trPr>
          <w:trHeight w:val="2938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Pr="006326CF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«Агрохолдинг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26CF">
              <w:rPr>
                <w:rFonts w:ascii="Times New Roman" w:hAnsi="Times New Roman" w:cs="Times New Roman"/>
                <w:sz w:val="28"/>
                <w:szCs w:val="28"/>
              </w:rPr>
              <w:t xml:space="preserve"> Чувашская республика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тушка цыпленка-бройлера, 1 сорта;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полуфабрикаты: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грудка;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голень бескостная;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котлеты "Аппетитные";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колбаски для гриля "Шашлычные"</w:t>
            </w:r>
          </w:p>
        </w:tc>
      </w:tr>
      <w:tr w:rsidR="00B94FBA" w:rsidTr="00B94FBA"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73" (</w:t>
            </w:r>
            <w:r w:rsidRPr="00717F44">
              <w:rPr>
                <w:rFonts w:ascii="Times New Roman" w:hAnsi="Times New Roman" w:cs="Times New Roman"/>
                <w:sz w:val="28"/>
                <w:szCs w:val="28"/>
              </w:rPr>
              <w:t>Симбирская птицефабрика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4536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Яйц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курин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пищевые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высшей категории</w:t>
            </w:r>
          </w:p>
        </w:tc>
      </w:tr>
      <w:tr w:rsidR="00B94FBA" w:rsidTr="00B94FBA"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"Дымок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94FBA" w:rsidRPr="00864516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453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куриный в фольге, запеченный</w:t>
            </w:r>
          </w:p>
        </w:tc>
      </w:tr>
      <w:tr w:rsidR="00B94FBA" w:rsidTr="00B94FBA">
        <w:trPr>
          <w:trHeight w:val="1942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Рациональ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94FBA" w:rsidRPr="00864516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453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 (консервы):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"Цыпленок в собственном соку";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"Каша перловая с мясом птицы и овощами"</w:t>
            </w:r>
          </w:p>
        </w:tc>
      </w:tr>
      <w:tr w:rsidR="00B94FBA" w:rsidTr="00B94FBA">
        <w:trPr>
          <w:trHeight w:val="1620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область, ХМАО</w:t>
            </w:r>
          </w:p>
        </w:tc>
        <w:tc>
          <w:tcPr>
            <w:tcW w:w="4536" w:type="dxa"/>
          </w:tcPr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-полуфабрикат фаршевый - пельмени из индейки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консервы "Тушенка из утки"</w:t>
            </w:r>
          </w:p>
        </w:tc>
      </w:tr>
      <w:tr w:rsidR="00B94FBA" w:rsidTr="00B94FBA">
        <w:trPr>
          <w:trHeight w:val="1298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"Обь-регион"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область, ХМАО-Югра</w:t>
            </w:r>
          </w:p>
        </w:tc>
        <w:tc>
          <w:tcPr>
            <w:tcW w:w="4536" w:type="dxa"/>
          </w:tcPr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"Дар Югры"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прессованное с кедровым орехом</w:t>
            </w:r>
          </w:p>
        </w:tc>
      </w:tr>
      <w:tr w:rsidR="00B94FBA" w:rsidTr="00B94FBA"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Национальный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Агропищевой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Союз"</w:t>
            </w:r>
          </w:p>
          <w:p w:rsidR="00B94FBA" w:rsidRPr="00864516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453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полуфабрикаты рубленые: котлеты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По-Пожарски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FBA" w:rsidTr="00B94FBA"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Равис</w:t>
            </w:r>
            <w:proofErr w:type="spellEnd"/>
            <w:r w:rsidRPr="00864516">
              <w:rPr>
                <w:rFonts w:ascii="Times New Roman" w:hAnsi="Times New Roman" w:cs="Times New Roman"/>
                <w:sz w:val="28"/>
                <w:szCs w:val="28"/>
              </w:rPr>
              <w:t xml:space="preserve"> - птицефабрика Сосновская"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453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сосиски с сыром из мяса птицы</w:t>
            </w:r>
          </w:p>
        </w:tc>
      </w:tr>
      <w:tr w:rsidR="00B94FBA" w:rsidTr="00B94FBA"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колбасный завод «ТАВР»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453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сосиски «Плетенка по-деревенски»</w:t>
            </w:r>
          </w:p>
        </w:tc>
      </w:tr>
      <w:tr w:rsidR="00B94FBA" w:rsidTr="00B94FBA">
        <w:trPr>
          <w:trHeight w:val="1614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r w:rsidRPr="002A2932">
              <w:rPr>
                <w:rFonts w:ascii="Times New Roman" w:hAnsi="Times New Roman" w:cs="Times New Roman"/>
                <w:sz w:val="28"/>
                <w:szCs w:val="28"/>
              </w:rPr>
              <w:t xml:space="preserve">Птицефабрика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A2932">
              <w:rPr>
                <w:rFonts w:ascii="Times New Roman" w:hAnsi="Times New Roman" w:cs="Times New Roman"/>
                <w:sz w:val="28"/>
                <w:szCs w:val="28"/>
              </w:rPr>
              <w:t>Ново-Петровская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Московская область</w:t>
            </w:r>
          </w:p>
        </w:tc>
        <w:tc>
          <w:tcPr>
            <w:tcW w:w="453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из мяса птицы 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котлеты «Классические»;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котлеты «Оригинальные»;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колбаски для жарки в ассортименте</w:t>
            </w:r>
          </w:p>
        </w:tc>
      </w:tr>
      <w:tr w:rsidR="00B94FBA" w:rsidTr="00B94FBA"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453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консервы из мяса индейки в собственном соку</w:t>
            </w:r>
          </w:p>
        </w:tc>
      </w:tr>
      <w:tr w:rsidR="00B94FBA" w:rsidTr="00B94FBA">
        <w:trPr>
          <w:trHeight w:val="1630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КФХ Пудиков А.В.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453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полуфабрикаты в тесте: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манты из индейки;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пельмени из индейки;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котлеты из индейки</w:t>
            </w:r>
          </w:p>
        </w:tc>
      </w:tr>
      <w:tr w:rsidR="00B94FBA" w:rsidTr="00B94FBA"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F4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"Юбилейная птицефабрика" 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4536" w:type="dxa"/>
          </w:tcPr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 "Хорошее дело"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колбаски «Мюнхенские»</w:t>
            </w:r>
          </w:p>
        </w:tc>
      </w:tr>
      <w:tr w:rsidR="00B94FBA" w:rsidTr="00B94FBA">
        <w:trPr>
          <w:trHeight w:val="1720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Pr="00846277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"ПРОД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EE6">
              <w:rPr>
                <w:rFonts w:ascii="Times New Roman" w:hAnsi="Times New Roman" w:cs="Times New Roman"/>
                <w:sz w:val="28"/>
                <w:szCs w:val="28"/>
              </w:rPr>
              <w:t xml:space="preserve">Птицефабрика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B4EE6">
              <w:rPr>
                <w:rFonts w:ascii="Times New Roman" w:hAnsi="Times New Roman" w:cs="Times New Roman"/>
                <w:sz w:val="28"/>
                <w:szCs w:val="28"/>
              </w:rPr>
              <w:t>Калужская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Калужская область</w:t>
            </w:r>
          </w:p>
        </w:tc>
        <w:tc>
          <w:tcPr>
            <w:tcW w:w="4536" w:type="dxa"/>
          </w:tcPr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из мяса птицы 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 «Ясная горка»:</w:t>
            </w:r>
          </w:p>
          <w:p w:rsidR="00B94FBA" w:rsidRPr="00167FBD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Карпаччо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мяса птицы</w:t>
            </w:r>
          </w:p>
          <w:p w:rsidR="00B94FBA" w:rsidRPr="00167FBD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колбаса «Домашняя» из мяса кур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</w:p>
        </w:tc>
      </w:tr>
      <w:tr w:rsidR="00B94FBA" w:rsidTr="00B94FBA"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«Мясоперерабатывающее предприятие «ТЕМП»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453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B94FBA" w:rsidRPr="00167FBD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-колбаса «Пикник»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</w:p>
        </w:tc>
      </w:tr>
    </w:tbl>
    <w:p w:rsidR="00B94FBA" w:rsidRDefault="00B94FBA" w:rsidP="00B94F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FBA" w:rsidRDefault="00B94FBA" w:rsidP="00B94F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FBA" w:rsidRDefault="00B94FBA" w:rsidP="00B94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БРОНЗОВОЙ МЕДАЛЬЮ </w:t>
      </w:r>
      <w:proofErr w:type="gramStart"/>
      <w:r w:rsidRPr="00B94FBA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B94FBA">
        <w:rPr>
          <w:rFonts w:ascii="Times New Roman" w:hAnsi="Times New Roman" w:cs="Times New Roman"/>
          <w:sz w:val="28"/>
          <w:szCs w:val="28"/>
        </w:rPr>
        <w:t>:</w:t>
      </w:r>
    </w:p>
    <w:p w:rsidR="00B94FBA" w:rsidRPr="00403899" w:rsidRDefault="00B94FBA" w:rsidP="00B94F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4395"/>
        <w:gridCol w:w="4536"/>
      </w:tblGrid>
      <w:tr w:rsidR="00B94FBA" w:rsidTr="00B94FBA">
        <w:trPr>
          <w:tblHeader/>
        </w:trPr>
        <w:tc>
          <w:tcPr>
            <w:tcW w:w="1276" w:type="dxa"/>
          </w:tcPr>
          <w:p w:rsidR="00B94FBA" w:rsidRDefault="00B94FBA" w:rsidP="00144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B94FBA" w:rsidRDefault="00B94FBA" w:rsidP="00144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94FBA" w:rsidRDefault="00B94FBA" w:rsidP="00144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Предприятие-изготовитель с указанием региона</w:t>
            </w:r>
          </w:p>
        </w:tc>
        <w:tc>
          <w:tcPr>
            <w:tcW w:w="4536" w:type="dxa"/>
          </w:tcPr>
          <w:p w:rsidR="00B94FBA" w:rsidRDefault="00B94FBA" w:rsidP="00144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B94FBA" w:rsidTr="00B94FBA">
        <w:trPr>
          <w:trHeight w:val="1620"/>
        </w:trPr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Птицефабрика "</w:t>
            </w:r>
            <w:proofErr w:type="spellStart"/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Моргаушская</w:t>
            </w:r>
            <w:proofErr w:type="spellEnd"/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  <w:bookmarkStart w:id="0" w:name="_GoBack"/>
            <w:bookmarkEnd w:id="0"/>
          </w:p>
        </w:tc>
        <w:tc>
          <w:tcPr>
            <w:tcW w:w="4536" w:type="dxa"/>
          </w:tcPr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Яйц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курин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пищевые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третьей категории;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"Деревенское"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>тборно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категории;</w:t>
            </w:r>
          </w:p>
        </w:tc>
      </w:tr>
      <w:tr w:rsidR="00B94FBA" w:rsidTr="00B94FBA">
        <w:tc>
          <w:tcPr>
            <w:tcW w:w="1276" w:type="dxa"/>
          </w:tcPr>
          <w:p w:rsidR="00B94FBA" w:rsidRDefault="00B94FBA" w:rsidP="00144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"Обь-регион"</w:t>
            </w:r>
          </w:p>
          <w:p w:rsidR="00B94FBA" w:rsidRDefault="00B94FBA" w:rsidP="0014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область, ХМАО-Югра</w:t>
            </w:r>
          </w:p>
        </w:tc>
        <w:tc>
          <w:tcPr>
            <w:tcW w:w="4536" w:type="dxa"/>
          </w:tcPr>
          <w:p w:rsidR="00B94FBA" w:rsidRPr="00D67B4E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FBA" w:rsidRDefault="00B94FBA" w:rsidP="0014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колбаса варено-копченая "Северная"</w:t>
            </w:r>
          </w:p>
        </w:tc>
      </w:tr>
    </w:tbl>
    <w:p w:rsidR="00B94FBA" w:rsidRDefault="00B94FBA" w:rsidP="00B94F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6B60" w:rsidRPr="004F6B60" w:rsidRDefault="004F6B60">
      <w:pPr>
        <w:rPr>
          <w:rFonts w:ascii="Times New Roman" w:hAnsi="Times New Roman" w:cs="Times New Roman"/>
          <w:sz w:val="28"/>
          <w:szCs w:val="28"/>
        </w:rPr>
      </w:pPr>
    </w:p>
    <w:sectPr w:rsidR="004F6B60" w:rsidRPr="004F6B60" w:rsidSect="00C03D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12A"/>
    <w:multiLevelType w:val="hybridMultilevel"/>
    <w:tmpl w:val="5420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24DF"/>
    <w:multiLevelType w:val="hybridMultilevel"/>
    <w:tmpl w:val="8F06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60"/>
    <w:rsid w:val="0009439C"/>
    <w:rsid w:val="004F6B60"/>
    <w:rsid w:val="00612207"/>
    <w:rsid w:val="00623462"/>
    <w:rsid w:val="00731225"/>
    <w:rsid w:val="008526F3"/>
    <w:rsid w:val="00B94FBA"/>
    <w:rsid w:val="00BA7CDD"/>
    <w:rsid w:val="00C03D67"/>
    <w:rsid w:val="00C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FB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94F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FB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94F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Земляная</dc:creator>
  <cp:lastModifiedBy>RePack by Diakov</cp:lastModifiedBy>
  <cp:revision>2</cp:revision>
  <dcterms:created xsi:type="dcterms:W3CDTF">2017-10-10T11:05:00Z</dcterms:created>
  <dcterms:modified xsi:type="dcterms:W3CDTF">2017-10-10T11:05:00Z</dcterms:modified>
</cp:coreProperties>
</file>